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63" w:rsidRDefault="00521C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6E6" w:rsidRDefault="00146166" w:rsidP="00A1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rxrflzi9pjjc" w:colFirst="0" w:colLast="0"/>
      <w:bookmarkStart w:id="1" w:name="_GoBack"/>
      <w:bookmarkEnd w:id="0"/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Жеке тұлға </w:t>
      </w:r>
    </w:p>
    <w:p w:rsidR="00CF24C8" w:rsidRDefault="00CF24C8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289">
        <w:rPr>
          <w:rFonts w:ascii="Times New Roman" w:eastAsia="Times New Roman" w:hAnsi="Times New Roman" w:cs="Times New Roman"/>
          <w:b/>
          <w:sz w:val="28"/>
          <w:szCs w:val="28"/>
        </w:rPr>
        <w:t>Лиясова Улбобек Кайреденовна</w:t>
      </w:r>
    </w:p>
    <w:p w:rsidR="00CF24C8" w:rsidRDefault="00146166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ЖС</w:t>
      </w:r>
      <w:r w:rsidR="00A146E6">
        <w:rPr>
          <w:rFonts w:ascii="Times New Roman" w:eastAsia="Times New Roman" w:hAnsi="Times New Roman" w:cs="Times New Roman"/>
          <w:b/>
          <w:sz w:val="32"/>
          <w:szCs w:val="32"/>
        </w:rPr>
        <w:t xml:space="preserve">Н </w:t>
      </w:r>
      <w:r w:rsidR="00CF24C8" w:rsidRPr="00CF24C8">
        <w:rPr>
          <w:rFonts w:ascii="Times New Roman" w:eastAsia="Times New Roman" w:hAnsi="Times New Roman" w:cs="Times New Roman"/>
          <w:b/>
          <w:sz w:val="28"/>
          <w:szCs w:val="28"/>
        </w:rPr>
        <w:t>750628401133</w:t>
      </w:r>
    </w:p>
    <w:p w:rsidR="00146166" w:rsidRPr="00A146E6" w:rsidRDefault="00146166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>сотты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қ банкрот </w:t>
      </w:r>
      <w:r w:rsidR="00B16608" w:rsidRPr="004C5E85">
        <w:rPr>
          <w:rFonts w:ascii="Times New Roman" w:eastAsia="Times New Roman" w:hAnsi="Times New Roman" w:cs="Times New Roman"/>
          <w:b/>
          <w:sz w:val="32"/>
          <w:szCs w:val="32"/>
        </w:rPr>
        <w:t>рәсіміндегі</w:t>
      </w:r>
    </w:p>
    <w:p w:rsidR="00146166" w:rsidRPr="004C5E85" w:rsidRDefault="00B16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46166"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К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редиторлар талаптарының тізілімі </w:t>
      </w:r>
    </w:p>
    <w:bookmarkEnd w:id="1"/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B16608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F8">
        <w:rPr>
          <w:rFonts w:ascii="Times New Roman" w:eastAsia="Times New Roman" w:hAnsi="Times New Roman" w:cs="Times New Roman"/>
          <w:sz w:val="24"/>
          <w:szCs w:val="24"/>
        </w:rPr>
        <w:t>(теңге)</w:t>
      </w:r>
    </w:p>
    <w:tbl>
      <w:tblPr>
        <w:tblStyle w:val="ae"/>
        <w:tblW w:w="1075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405"/>
        <w:gridCol w:w="2910"/>
        <w:gridCol w:w="1785"/>
        <w:gridCol w:w="1695"/>
        <w:gridCol w:w="1290"/>
        <w:gridCol w:w="1530"/>
        <w:gridCol w:w="645"/>
        <w:gridCol w:w="495"/>
      </w:tblGrid>
      <w:tr w:rsidR="00521C63" w:rsidRPr="002C54F8" w:rsidTr="00751649">
        <w:trPr>
          <w:trHeight w:val="2312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</w:p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Қойылған талаптардың сомасы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</w:p>
          <w:p w:rsidR="00521C63" w:rsidRPr="002C54F8" w:rsidRDefault="00B16608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21C63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1C63" w:rsidRPr="00751649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,б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юджетке төленетін басқа да міндетті төлемдер бойынша берешек.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өндіріліп алынатын,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бюджетке төленетін төлемдер.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 бойынша 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 xml:space="preserve">Кепілді кредитордың 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талаптары, мына: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қабылдаудан бас тартқан;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A3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"Bank RBK"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920440001102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4 157 756 , 50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F633F1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Банк талабы</w:t>
            </w:r>
            <w:r>
              <w:t xml:space="preserve"> № 38-07-07-2627 от. 02.12.2025 г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4 157 756 , 50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EB270D">
              <w:t>4 157 756 , 50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F2415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8931CF">
              <w:t>4 157 756 , 50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5205A3" w:rsidRDefault="00CF24C8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5205A3" w:rsidRDefault="00CF24C8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F633F1" w:rsidRDefault="00CF24C8" w:rsidP="00C86282">
            <w:pPr>
              <w:rPr>
                <w:b/>
              </w:rPr>
            </w:pPr>
            <w:r w:rsidRPr="00F633F1">
              <w:rPr>
                <w:b/>
              </w:rPr>
              <w:t>4 157 756 , 50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F633F1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F633F1" w:rsidRDefault="00CF24C8" w:rsidP="00C86282">
            <w:pPr>
              <w:rPr>
                <w:b/>
              </w:rPr>
            </w:pPr>
            <w:r w:rsidRPr="00F633F1">
              <w:rPr>
                <w:b/>
              </w:rPr>
              <w:t>4 157 756 , 50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52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мерзімінен кешіктіріп мәлімделген талабы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Төртінші кезек бойынша 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70E2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0E2" w:rsidRPr="00CF24C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мерзімнен кешіктіріліп мәлімделген талабы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24C8" w:rsidRPr="00964B7D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41" w:line="276" w:lineRule="auto"/>
              <w:ind w:right="176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“Home Credit Bank”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CF24C8" w:rsidRPr="00CF24C8" w:rsidRDefault="00CF24C8" w:rsidP="00C86282">
            <w:pPr>
              <w:pStyle w:val="TableParagraph"/>
              <w:spacing w:before="1"/>
              <w:ind w:left="24"/>
              <w:jc w:val="center"/>
              <w:rPr>
                <w:sz w:val="24"/>
                <w:szCs w:val="24"/>
              </w:rPr>
            </w:pPr>
            <w:r w:rsidRPr="00CF24C8">
              <w:rPr>
                <w:rFonts w:ascii="Calibri"/>
                <w:spacing w:val="-2"/>
                <w:sz w:val="24"/>
                <w:szCs w:val="24"/>
                <w:lang w:val="en-US"/>
              </w:rPr>
              <w:t>930540000147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CF24C8" w:rsidRPr="006423DA" w:rsidRDefault="00CF24C8" w:rsidP="00C86282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CF24C8" w:rsidRPr="006423DA" w:rsidRDefault="00CF24C8" w:rsidP="00C86282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CC70E2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CC70E2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24C8" w:rsidRPr="002C54F8" w:rsidTr="00CF24C8">
        <w:trPr>
          <w:trHeight w:val="900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E64E1" w:rsidRDefault="00CF24C8" w:rsidP="00C86282">
            <w:pPr>
              <w:pStyle w:val="TableParagraph"/>
              <w:spacing w:line="251" w:lineRule="exact"/>
              <w:rPr>
                <w:lang w:val="en-US"/>
              </w:rPr>
            </w:pPr>
            <w:r>
              <w:rPr>
                <w:rFonts w:ascii="Calibri" w:hAnsi="Calibri"/>
                <w:spacing w:val="-5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>Қ</w:t>
            </w:r>
            <w:r>
              <w:t xml:space="preserve"> “Home Credit Bank”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E64E1" w:rsidRDefault="00CF24C8" w:rsidP="00C86282">
            <w:pPr>
              <w:pStyle w:val="TableParagraph"/>
              <w:spacing w:before="77"/>
              <w:rPr>
                <w:b/>
                <w:sz w:val="16"/>
                <w:lang w:val="en-US"/>
              </w:rPr>
            </w:pPr>
          </w:p>
          <w:p w:rsidR="00CF24C8" w:rsidRPr="001E64E1" w:rsidRDefault="00CF24C8" w:rsidP="00C86282">
            <w:pPr>
              <w:pStyle w:val="TableParagraph"/>
              <w:ind w:left="24"/>
              <w:jc w:val="center"/>
              <w:rPr>
                <w:sz w:val="20"/>
                <w:szCs w:val="20"/>
                <w:lang w:val="en-US"/>
              </w:rPr>
            </w:pPr>
            <w:r>
              <w:t>930540000147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CF24C8" w:rsidRPr="006D1004" w:rsidRDefault="00CF24C8" w:rsidP="00C86282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CF24C8" w:rsidRPr="006423DA" w:rsidRDefault="00CF24C8" w:rsidP="00C86282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CF24C8" w:rsidRPr="006D1004" w:rsidRDefault="00CF24C8" w:rsidP="00C86282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CF24C8" w:rsidRPr="006423DA" w:rsidRDefault="00CF24C8" w:rsidP="00C86282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CF24C8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E64E1" w:rsidRDefault="00CF24C8" w:rsidP="00C86282">
            <w:pPr>
              <w:pStyle w:val="TableParagraph"/>
              <w:spacing w:before="5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«Halyk Bank»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jc w:val="center"/>
            </w:pPr>
            <w:r>
              <w:t>940140000385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CF24C8">
        <w:trPr>
          <w:trHeight w:val="225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CF24C8" w:rsidP="00C86282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>Қ</w:t>
            </w:r>
            <w:r>
              <w:t xml:space="preserve"> «Halyk Bank»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24"/>
              <w:rPr>
                <w:sz w:val="16"/>
              </w:rPr>
            </w:pPr>
            <w:r>
              <w:t>940140000385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42"/>
              <w:rPr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42"/>
              <w:rPr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CF24C8">
        <w:trPr>
          <w:trHeight w:val="33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D1004" w:rsidRDefault="00CF24C8" w:rsidP="00C86282">
            <w:pPr>
              <w:pStyle w:val="TableParagraph"/>
              <w:spacing w:line="251" w:lineRule="exact"/>
              <w:rPr>
                <w:lang w:val="en-US"/>
              </w:rPr>
            </w:pPr>
            <w:r>
              <w:t>А</w:t>
            </w:r>
            <w:r>
              <w:rPr>
                <w:lang w:val="kk-KZ"/>
              </w:rPr>
              <w:t>Қ</w:t>
            </w:r>
            <w:r w:rsidRPr="00182B05">
              <w:rPr>
                <w:lang w:val="en-US"/>
              </w:rPr>
              <w:t xml:space="preserve"> «Bereke Bank» (</w:t>
            </w:r>
            <w:r>
              <w:t>ДБ</w:t>
            </w:r>
            <w:r w:rsidRPr="00182B05">
              <w:rPr>
                <w:lang w:val="en-US"/>
              </w:rPr>
              <w:t xml:space="preserve"> Lesha Bank LLC (Public))</w:t>
            </w:r>
          </w:p>
          <w:p w:rsidR="00CF24C8" w:rsidRPr="00182B05" w:rsidRDefault="00CF24C8" w:rsidP="00C86282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CF24C8" w:rsidP="00C86282">
            <w:pPr>
              <w:pStyle w:val="TableParagraph"/>
              <w:spacing w:before="1"/>
              <w:ind w:left="24"/>
              <w:rPr>
                <w:b/>
                <w:sz w:val="16"/>
                <w:lang w:val="en-US"/>
              </w:rPr>
            </w:pPr>
            <w:r>
              <w:t>930740000137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CF24C8" w:rsidP="00C86282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CF24C8" w:rsidP="00C86282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CF24C8">
        <w:trPr>
          <w:trHeight w:val="21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rPr>
                <w:lang w:val="kk-KZ"/>
              </w:rPr>
              <w:t xml:space="preserve">ЖШС </w:t>
            </w:r>
            <w:r>
              <w:t>"МИКРОФИНАНСОВАЯ ОРГАНИЗАЦИЯ "РОБОКЭШ.КЗ"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200940013491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0D1268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B509E4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0D1268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B509E4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r w:rsidRPr="0095167C"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0D1268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B509E4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9 446 669,08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63" w:rsidRPr="00FE4F8B" w:rsidRDefault="00B166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Қаржы басқарушысы </w:t>
      </w:r>
      <w:r w:rsid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46E6" w:rsidRPr="00A146E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4F8B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="00FE4F8B" w:rsidRP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146E6">
        <w:rPr>
          <w:rFonts w:ascii="Times New Roman" w:eastAsia="Times New Roman" w:hAnsi="Times New Roman" w:cs="Times New Roman"/>
          <w:b/>
          <w:sz w:val="28"/>
          <w:szCs w:val="28"/>
        </w:rPr>
        <w:t xml:space="preserve">Маханова Ж. Д. </w:t>
      </w:r>
    </w:p>
    <w:p w:rsidR="00521C63" w:rsidRPr="00FE4F8B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751649" w:rsidRDefault="00521C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1C63" w:rsidRPr="00751649" w:rsidSect="00FE4F8B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13" w:rsidRDefault="00213A13">
      <w:pPr>
        <w:spacing w:after="0" w:line="240" w:lineRule="auto"/>
      </w:pPr>
      <w:r>
        <w:separator/>
      </w:r>
    </w:p>
  </w:endnote>
  <w:endnote w:type="continuationSeparator" w:id="1">
    <w:p w:rsidR="00213A13" w:rsidRDefault="0021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63" w:rsidRDefault="00923B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B16608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F24C8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 w:rsidR="00B16608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521C63" w:rsidRDefault="00521C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13" w:rsidRDefault="00213A13">
      <w:pPr>
        <w:spacing w:after="0" w:line="240" w:lineRule="auto"/>
      </w:pPr>
      <w:r>
        <w:separator/>
      </w:r>
    </w:p>
  </w:footnote>
  <w:footnote w:type="continuationSeparator" w:id="1">
    <w:p w:rsidR="00213A13" w:rsidRDefault="0021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C63"/>
    <w:rsid w:val="000146BE"/>
    <w:rsid w:val="00146166"/>
    <w:rsid w:val="00213A13"/>
    <w:rsid w:val="00225998"/>
    <w:rsid w:val="00286AD5"/>
    <w:rsid w:val="002C54F8"/>
    <w:rsid w:val="004C5E85"/>
    <w:rsid w:val="005205A3"/>
    <w:rsid w:val="00521C63"/>
    <w:rsid w:val="005F1648"/>
    <w:rsid w:val="006C647A"/>
    <w:rsid w:val="00751649"/>
    <w:rsid w:val="007723AA"/>
    <w:rsid w:val="00846F4F"/>
    <w:rsid w:val="008D3360"/>
    <w:rsid w:val="00910457"/>
    <w:rsid w:val="00923BD4"/>
    <w:rsid w:val="00964B7D"/>
    <w:rsid w:val="009C1DDD"/>
    <w:rsid w:val="009E49CC"/>
    <w:rsid w:val="00A0146E"/>
    <w:rsid w:val="00A146E6"/>
    <w:rsid w:val="00A55CE3"/>
    <w:rsid w:val="00B16608"/>
    <w:rsid w:val="00BC461F"/>
    <w:rsid w:val="00CC70E2"/>
    <w:rsid w:val="00CF24C8"/>
    <w:rsid w:val="00DE6CF5"/>
    <w:rsid w:val="00F44A46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360"/>
  </w:style>
  <w:style w:type="paragraph" w:styleId="1">
    <w:name w:val="heading 1"/>
    <w:basedOn w:val="a"/>
    <w:next w:val="a"/>
    <w:rsid w:val="008D33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D33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33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33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33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D33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8D33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table" w:customStyle="1" w:styleId="a8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45A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aa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Subtitle"/>
    <w:basedOn w:val="a"/>
    <w:next w:val="a"/>
    <w:rsid w:val="008D33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E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9C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2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+A8Uhmd14nl1WQ0LhsiU8oV2A==">CgMxLjAyDmgucnhyZmx6aTlwampjMghoLmdqZGd4czgAciExZzBDbUdJeHVuQml4UVB6UGVSRkpBdnFKNVBWQXdoRzM=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2025-10-09T10:30:00Z</cp:lastPrinted>
  <dcterms:created xsi:type="dcterms:W3CDTF">2026-02-04T18:45:00Z</dcterms:created>
  <dcterms:modified xsi:type="dcterms:W3CDTF">2026-02-04T18:45:00Z</dcterms:modified>
</cp:coreProperties>
</file>